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E8A" w14:textId="46105A20" w:rsidR="001B13E4" w:rsidRDefault="00390853">
      <w:pPr>
        <w:rPr>
          <w:b/>
          <w:bCs/>
          <w:sz w:val="28"/>
          <w:szCs w:val="28"/>
        </w:rPr>
      </w:pPr>
      <w:bookmarkStart w:id="0" w:name="_GoBack"/>
      <w:bookmarkEnd w:id="0"/>
      <w:r w:rsidRPr="00390853">
        <w:rPr>
          <w:b/>
          <w:bCs/>
          <w:sz w:val="28"/>
          <w:szCs w:val="28"/>
        </w:rPr>
        <w:t>Referat fra bestyrelsesmøde de 24/8 2023</w:t>
      </w:r>
    </w:p>
    <w:p w14:paraId="7CA976EE" w14:textId="77777777" w:rsidR="00390853" w:rsidRDefault="00390853">
      <w:pPr>
        <w:rPr>
          <w:b/>
          <w:bCs/>
          <w:sz w:val="28"/>
          <w:szCs w:val="28"/>
        </w:rPr>
      </w:pPr>
    </w:p>
    <w:p w14:paraId="3B66FD13" w14:textId="239F7B47" w:rsidR="00390853" w:rsidRDefault="003908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Årsfesten flyttes til fredag den 17/11 2023! Sted: Torebyhallen kl. 18.00. Pris 200 kr. pr. næse. </w:t>
      </w:r>
    </w:p>
    <w:p w14:paraId="690302E0" w14:textId="099AB822" w:rsidR="00390853" w:rsidRDefault="00390853">
      <w:pPr>
        <w:rPr>
          <w:sz w:val="28"/>
          <w:szCs w:val="28"/>
        </w:rPr>
      </w:pPr>
      <w:r>
        <w:rPr>
          <w:sz w:val="28"/>
          <w:szCs w:val="28"/>
        </w:rPr>
        <w:t xml:space="preserve">Klubmesterskab den </w:t>
      </w:r>
      <w:r w:rsidR="00CC63C3">
        <w:rPr>
          <w:sz w:val="28"/>
          <w:szCs w:val="28"/>
        </w:rPr>
        <w:t>7/10 2023 – sammen med Maribo og Nakskov</w:t>
      </w:r>
    </w:p>
    <w:p w14:paraId="22511F98" w14:textId="3B82232D" w:rsidR="00CC63C3" w:rsidRDefault="00CC63C3">
      <w:pPr>
        <w:rPr>
          <w:sz w:val="28"/>
          <w:szCs w:val="28"/>
        </w:rPr>
      </w:pPr>
      <w:r>
        <w:rPr>
          <w:sz w:val="28"/>
          <w:szCs w:val="28"/>
        </w:rPr>
        <w:t>Tilrettelægger: Tina Lorentzen</w:t>
      </w:r>
    </w:p>
    <w:p w14:paraId="40DB57BC" w14:textId="693222E1" w:rsidR="00CC63C3" w:rsidRDefault="00CC63C3">
      <w:pPr>
        <w:rPr>
          <w:sz w:val="28"/>
          <w:szCs w:val="28"/>
        </w:rPr>
      </w:pPr>
      <w:r>
        <w:rPr>
          <w:sz w:val="28"/>
          <w:szCs w:val="28"/>
        </w:rPr>
        <w:t>Bente hænger opslag i klubben og giver Maribo og Nakskov besked.</w:t>
      </w:r>
    </w:p>
    <w:p w14:paraId="6057A3ED" w14:textId="0F5066BE" w:rsidR="00CC63C3" w:rsidRDefault="00CC63C3">
      <w:pPr>
        <w:rPr>
          <w:sz w:val="28"/>
          <w:szCs w:val="28"/>
        </w:rPr>
      </w:pPr>
      <w:r>
        <w:rPr>
          <w:sz w:val="28"/>
          <w:szCs w:val="28"/>
        </w:rPr>
        <w:t xml:space="preserve">Der er kommet nøgle til betonpladsen, den kommer til at hænge i nøgleboksen i redskabsrummet. Nøglen skal afleveres sammen dag og den der henter nøglen skal notere sit navn på den liste der hænger ved siden af nøgleboksen. </w:t>
      </w:r>
    </w:p>
    <w:p w14:paraId="11C309E6" w14:textId="034426D9" w:rsidR="00CC63C3" w:rsidRDefault="00CC63C3">
      <w:pPr>
        <w:rPr>
          <w:sz w:val="28"/>
          <w:szCs w:val="28"/>
        </w:rPr>
      </w:pPr>
      <w:r>
        <w:rPr>
          <w:sz w:val="28"/>
          <w:szCs w:val="28"/>
        </w:rPr>
        <w:t xml:space="preserve">Jan melder reglerne ud snarest. </w:t>
      </w:r>
    </w:p>
    <w:p w14:paraId="6BD8D133" w14:textId="35DF7369" w:rsidR="00CC63C3" w:rsidRDefault="00222EED">
      <w:pPr>
        <w:rPr>
          <w:sz w:val="28"/>
          <w:szCs w:val="28"/>
        </w:rPr>
      </w:pPr>
      <w:r>
        <w:rPr>
          <w:sz w:val="28"/>
          <w:szCs w:val="28"/>
        </w:rPr>
        <w:t xml:space="preserve">Jan har skaffet en </w:t>
      </w:r>
      <w:r w:rsidR="00CC63C3">
        <w:rPr>
          <w:sz w:val="28"/>
          <w:szCs w:val="28"/>
        </w:rPr>
        <w:t xml:space="preserve">spormark, den ligger på begge sider af grusvejen ved Fuglsang. Spormarken kan bruges </w:t>
      </w:r>
      <w:r>
        <w:rPr>
          <w:sz w:val="28"/>
          <w:szCs w:val="28"/>
        </w:rPr>
        <w:t>af alle medlemmer på alle</w:t>
      </w:r>
      <w:r w:rsidR="00CC63C3">
        <w:rPr>
          <w:sz w:val="28"/>
          <w:szCs w:val="28"/>
        </w:rPr>
        <w:t xml:space="preserve"> søndage i tidsrummet 10.00 til 14.00</w:t>
      </w:r>
      <w:r>
        <w:rPr>
          <w:sz w:val="28"/>
          <w:szCs w:val="28"/>
        </w:rPr>
        <w:t xml:space="preserve">. Marken pløjes op senere på året, herefter snakker Jan med Jannick igen. </w:t>
      </w:r>
    </w:p>
    <w:p w14:paraId="446F9CB1" w14:textId="6560108C" w:rsidR="00222EED" w:rsidRDefault="00222EED">
      <w:pPr>
        <w:rPr>
          <w:sz w:val="28"/>
          <w:szCs w:val="28"/>
        </w:rPr>
      </w:pPr>
      <w:r>
        <w:rPr>
          <w:sz w:val="28"/>
          <w:szCs w:val="28"/>
        </w:rPr>
        <w:t>Vi har drøftet</w:t>
      </w:r>
      <w:r w:rsidR="00BD1078">
        <w:rPr>
          <w:sz w:val="28"/>
          <w:szCs w:val="28"/>
        </w:rPr>
        <w:t xml:space="preserve">, </w:t>
      </w:r>
      <w:r>
        <w:rPr>
          <w:sz w:val="28"/>
          <w:szCs w:val="28"/>
        </w:rPr>
        <w:t>hvordan vi forholder os til hunde der ikke kan kåres (uden stamtavle) og det at stille i kårings</w:t>
      </w:r>
      <w:r w:rsidR="00EC77B2">
        <w:rPr>
          <w:sz w:val="28"/>
          <w:szCs w:val="28"/>
        </w:rPr>
        <w:t>holdsklassen</w:t>
      </w:r>
      <w:r>
        <w:rPr>
          <w:sz w:val="28"/>
          <w:szCs w:val="28"/>
        </w:rPr>
        <w:t xml:space="preserve"> til lokalkonkurrencen. Vi er enige om at det er ok at hunde der ikke kan </w:t>
      </w:r>
      <w:r w:rsidR="00EC77B2">
        <w:rPr>
          <w:sz w:val="28"/>
          <w:szCs w:val="28"/>
        </w:rPr>
        <w:t>kåres,</w:t>
      </w:r>
      <w:r>
        <w:rPr>
          <w:sz w:val="28"/>
          <w:szCs w:val="28"/>
        </w:rPr>
        <w:t xml:space="preserve"> </w:t>
      </w:r>
      <w:r w:rsidR="00EC77B2">
        <w:rPr>
          <w:sz w:val="28"/>
          <w:szCs w:val="28"/>
        </w:rPr>
        <w:t xml:space="preserve">(uden stamtavle) </w:t>
      </w:r>
      <w:r>
        <w:rPr>
          <w:sz w:val="28"/>
          <w:szCs w:val="28"/>
        </w:rPr>
        <w:t xml:space="preserve">kan stille. </w:t>
      </w:r>
    </w:p>
    <w:p w14:paraId="07BFE2D4" w14:textId="6C0BE083" w:rsidR="00EC77B2" w:rsidRDefault="00BB5975">
      <w:pPr>
        <w:rPr>
          <w:sz w:val="28"/>
          <w:szCs w:val="28"/>
        </w:rPr>
      </w:pPr>
      <w:r>
        <w:rPr>
          <w:sz w:val="28"/>
          <w:szCs w:val="28"/>
        </w:rPr>
        <w:t>Bestyrelsen har besluttet at inviterer alle medlemmer til fællesspisning i klubben.</w:t>
      </w:r>
      <w:r w:rsidR="00B554EA">
        <w:rPr>
          <w:sz w:val="28"/>
          <w:szCs w:val="28"/>
        </w:rPr>
        <w:t xml:space="preserve"> Egenbetaling 30 kr. pr. næse. Dato: 25/10 2023 kl. 18.00 – Jan har teten. Tina laver et opslag til opslagstavlen og deler det på FB. </w:t>
      </w:r>
    </w:p>
    <w:p w14:paraId="043A818E" w14:textId="7B1E7945" w:rsidR="00B554EA" w:rsidRDefault="00B554EA">
      <w:pPr>
        <w:rPr>
          <w:sz w:val="28"/>
          <w:szCs w:val="28"/>
        </w:rPr>
      </w:pPr>
      <w:r>
        <w:rPr>
          <w:sz w:val="28"/>
          <w:szCs w:val="28"/>
        </w:rPr>
        <w:t>Vi skal huske lodsejermiddag og invitation – afholdes januar 2024</w:t>
      </w:r>
      <w:r w:rsidR="00510C59">
        <w:rPr>
          <w:sz w:val="28"/>
          <w:szCs w:val="28"/>
        </w:rPr>
        <w:t>, drøftes på næste møde.</w:t>
      </w:r>
    </w:p>
    <w:p w14:paraId="5B396FCB" w14:textId="029BD256" w:rsidR="00510C59" w:rsidRPr="00390853" w:rsidRDefault="00510C59">
      <w:pPr>
        <w:rPr>
          <w:sz w:val="28"/>
          <w:szCs w:val="28"/>
        </w:rPr>
      </w:pPr>
      <w:r>
        <w:rPr>
          <w:sz w:val="28"/>
          <w:szCs w:val="28"/>
        </w:rPr>
        <w:t>Næste bestyrelsesmøde: torsdag den 2/11 kl. 19.30</w:t>
      </w:r>
    </w:p>
    <w:p w14:paraId="5143F301" w14:textId="77777777" w:rsidR="00390853" w:rsidRPr="00390853" w:rsidRDefault="00390853">
      <w:pPr>
        <w:rPr>
          <w:sz w:val="28"/>
          <w:szCs w:val="28"/>
        </w:rPr>
      </w:pPr>
    </w:p>
    <w:p w14:paraId="6AEBD047" w14:textId="77777777" w:rsidR="00390853" w:rsidRDefault="00390853">
      <w:pPr>
        <w:rPr>
          <w:b/>
          <w:bCs/>
          <w:sz w:val="28"/>
          <w:szCs w:val="28"/>
        </w:rPr>
      </w:pPr>
    </w:p>
    <w:p w14:paraId="30F68C48" w14:textId="77777777" w:rsidR="00390853" w:rsidRPr="00390853" w:rsidRDefault="00390853">
      <w:pPr>
        <w:rPr>
          <w:sz w:val="28"/>
          <w:szCs w:val="28"/>
        </w:rPr>
      </w:pPr>
    </w:p>
    <w:sectPr w:rsidR="00390853" w:rsidRPr="00390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53"/>
    <w:rsid w:val="001B13E4"/>
    <w:rsid w:val="00222EED"/>
    <w:rsid w:val="00390853"/>
    <w:rsid w:val="004373C1"/>
    <w:rsid w:val="00510C59"/>
    <w:rsid w:val="006A6D90"/>
    <w:rsid w:val="00760904"/>
    <w:rsid w:val="007C0F20"/>
    <w:rsid w:val="00B554EA"/>
    <w:rsid w:val="00BB5975"/>
    <w:rsid w:val="00BD1078"/>
    <w:rsid w:val="00CC63C3"/>
    <w:rsid w:val="00E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D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Petersen</dc:creator>
  <cp:lastModifiedBy>Torebyhallen</cp:lastModifiedBy>
  <cp:revision>2</cp:revision>
  <dcterms:created xsi:type="dcterms:W3CDTF">2023-08-25T10:38:00Z</dcterms:created>
  <dcterms:modified xsi:type="dcterms:W3CDTF">2023-08-25T10:38:00Z</dcterms:modified>
</cp:coreProperties>
</file>